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2E665" w14:textId="4905FDBD" w:rsidR="00143F01" w:rsidRDefault="00461337">
      <w:pPr>
        <w:rPr>
          <w:sz w:val="40"/>
          <w:szCs w:val="40"/>
        </w:rPr>
      </w:pPr>
      <w:r>
        <w:rPr>
          <w:sz w:val="40"/>
          <w:szCs w:val="40"/>
        </w:rPr>
        <w:t xml:space="preserve">SI AVVISA CHE IL PUNTO AMBIENTE TEMPORANEO IREN </w:t>
      </w:r>
    </w:p>
    <w:p w14:paraId="77577755" w14:textId="77777777" w:rsidR="0070620C" w:rsidRDefault="0070620C">
      <w:pPr>
        <w:rPr>
          <w:sz w:val="40"/>
          <w:szCs w:val="40"/>
        </w:rPr>
      </w:pPr>
    </w:p>
    <w:p w14:paraId="256A67E1" w14:textId="77777777" w:rsidR="00461337" w:rsidRDefault="00461337">
      <w:pPr>
        <w:rPr>
          <w:sz w:val="40"/>
          <w:szCs w:val="40"/>
        </w:rPr>
      </w:pPr>
      <w:r>
        <w:rPr>
          <w:sz w:val="40"/>
          <w:szCs w:val="40"/>
        </w:rPr>
        <w:t xml:space="preserve">DAVANTI AL MUNICIPIO </w:t>
      </w:r>
    </w:p>
    <w:p w14:paraId="52F106F7" w14:textId="77777777" w:rsidR="0070620C" w:rsidRDefault="0070620C">
      <w:pPr>
        <w:rPr>
          <w:sz w:val="40"/>
          <w:szCs w:val="40"/>
        </w:rPr>
      </w:pPr>
    </w:p>
    <w:p w14:paraId="533E2B03" w14:textId="498C461B" w:rsidR="00461337" w:rsidRDefault="00461337">
      <w:pPr>
        <w:rPr>
          <w:sz w:val="40"/>
          <w:szCs w:val="40"/>
        </w:rPr>
      </w:pPr>
      <w:r>
        <w:rPr>
          <w:sz w:val="40"/>
          <w:szCs w:val="40"/>
        </w:rPr>
        <w:t xml:space="preserve">PER IL RITIRO DEI MATERIALI INDISPENSABILI </w:t>
      </w:r>
    </w:p>
    <w:p w14:paraId="1CFF3FCF" w14:textId="7A02A9EF" w:rsidR="00461337" w:rsidRDefault="00461337">
      <w:pPr>
        <w:rPr>
          <w:sz w:val="40"/>
          <w:szCs w:val="40"/>
        </w:rPr>
      </w:pPr>
      <w:r>
        <w:rPr>
          <w:sz w:val="40"/>
          <w:szCs w:val="40"/>
        </w:rPr>
        <w:t>ALLA RACCOLTA DIFFERENZIATA</w:t>
      </w:r>
    </w:p>
    <w:p w14:paraId="717406C6" w14:textId="77777777" w:rsidR="0070620C" w:rsidRDefault="0070620C">
      <w:pPr>
        <w:rPr>
          <w:sz w:val="40"/>
          <w:szCs w:val="40"/>
        </w:rPr>
      </w:pPr>
    </w:p>
    <w:p w14:paraId="56E924AA" w14:textId="77777777" w:rsidR="00461337" w:rsidRDefault="00461337">
      <w:pPr>
        <w:rPr>
          <w:sz w:val="40"/>
          <w:szCs w:val="40"/>
        </w:rPr>
      </w:pPr>
      <w:r>
        <w:rPr>
          <w:sz w:val="40"/>
          <w:szCs w:val="40"/>
        </w:rPr>
        <w:t>SARA’ PRESENTE ANCHE:</w:t>
      </w:r>
    </w:p>
    <w:p w14:paraId="2010831D" w14:textId="75865D65" w:rsidR="00461337" w:rsidRDefault="00461337">
      <w:pPr>
        <w:rPr>
          <w:sz w:val="40"/>
          <w:szCs w:val="40"/>
        </w:rPr>
      </w:pPr>
      <w:r>
        <w:rPr>
          <w:sz w:val="40"/>
          <w:szCs w:val="40"/>
        </w:rPr>
        <w:t>MARTEDI’ 15 OTTOBRE DALLE 14,00 ALLE 18,00</w:t>
      </w:r>
    </w:p>
    <w:p w14:paraId="3F5A5571" w14:textId="2E8F268D" w:rsidR="00461337" w:rsidRPr="00461337" w:rsidRDefault="00461337">
      <w:pPr>
        <w:rPr>
          <w:sz w:val="40"/>
          <w:szCs w:val="40"/>
        </w:rPr>
      </w:pPr>
      <w:r>
        <w:rPr>
          <w:sz w:val="40"/>
          <w:szCs w:val="40"/>
        </w:rPr>
        <w:t xml:space="preserve">VENERDI’ 18 </w:t>
      </w:r>
      <w:proofErr w:type="gramStart"/>
      <w:r>
        <w:rPr>
          <w:sz w:val="40"/>
          <w:szCs w:val="40"/>
        </w:rPr>
        <w:t>OTTOBRE  DALLE</w:t>
      </w:r>
      <w:proofErr w:type="gramEnd"/>
      <w:r>
        <w:rPr>
          <w:sz w:val="40"/>
          <w:szCs w:val="40"/>
        </w:rPr>
        <w:t xml:space="preserve"> 09,00 ALLE 13,00</w:t>
      </w:r>
    </w:p>
    <w:sectPr w:rsidR="00461337" w:rsidRPr="00461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51"/>
    <w:rsid w:val="00143F01"/>
    <w:rsid w:val="00461337"/>
    <w:rsid w:val="0070620C"/>
    <w:rsid w:val="008D3051"/>
    <w:rsid w:val="00A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59F5"/>
  <w15:chartTrackingRefBased/>
  <w15:docId w15:val="{AB793B03-E2B6-43E9-9C6C-51C0E7D0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Veneziani</dc:creator>
  <cp:keywords/>
  <dc:description/>
  <cp:lastModifiedBy>Enrica Veneziani</cp:lastModifiedBy>
  <cp:revision>3</cp:revision>
  <dcterms:created xsi:type="dcterms:W3CDTF">2024-10-10T07:20:00Z</dcterms:created>
  <dcterms:modified xsi:type="dcterms:W3CDTF">2024-10-10T07:26:00Z</dcterms:modified>
</cp:coreProperties>
</file>